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7C" w:rsidRDefault="00742EA7" w:rsidP="0063057C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4"/>
          <w:szCs w:val="24"/>
        </w:rPr>
        <w:t>Student Senate Co-Presidents</w:t>
      </w:r>
      <w:r w:rsidR="0063057C" w:rsidRPr="00F50DEC">
        <w:rPr>
          <w:rFonts w:ascii="Constantia" w:hAnsi="Constantia"/>
          <w:b/>
          <w:sz w:val="24"/>
          <w:szCs w:val="24"/>
        </w:rPr>
        <w:t xml:space="preserve"> </w:t>
      </w:r>
      <w:r w:rsidR="003F08C0">
        <w:rPr>
          <w:rFonts w:ascii="Constantia" w:hAnsi="Constantia"/>
          <w:b/>
          <w:sz w:val="24"/>
          <w:szCs w:val="24"/>
        </w:rPr>
        <w:t xml:space="preserve">Election </w:t>
      </w:r>
      <w:r w:rsidR="00EA5AD0">
        <w:rPr>
          <w:rFonts w:ascii="Constantia" w:hAnsi="Constantia"/>
          <w:b/>
          <w:sz w:val="24"/>
          <w:szCs w:val="24"/>
        </w:rPr>
        <w:t>Application</w:t>
      </w:r>
      <w:r w:rsidR="00564B41" w:rsidRPr="00CB3BC9">
        <w:rPr>
          <w:rFonts w:ascii="Constantia" w:hAnsi="Constantia"/>
        </w:rPr>
        <w:br/>
      </w:r>
      <w:r>
        <w:rPr>
          <w:rFonts w:ascii="Constantia" w:hAnsi="Constantia"/>
          <w:sz w:val="20"/>
          <w:szCs w:val="20"/>
        </w:rPr>
        <w:t>Spring 2010</w:t>
      </w:r>
    </w:p>
    <w:p w:rsidR="00DE70B8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Candidate 1’s Name:  ____________________</w:t>
      </w: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Candidate 1’s E-mail:  ____________________</w:t>
      </w: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Candidate 1’s Phone Number:  ____________________</w:t>
      </w:r>
    </w:p>
    <w:p w:rsidR="009F4472" w:rsidRDefault="009F4472" w:rsidP="00DE70B8">
      <w:pPr>
        <w:rPr>
          <w:rFonts w:ascii="Constantia" w:hAnsi="Constantia"/>
        </w:rPr>
      </w:pP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Candidate 2’s Name:  ____________________</w:t>
      </w: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Candidate 2’s E-mail:  ____________________</w:t>
      </w: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Candidate 2’s Phone Number:  ____________________</w:t>
      </w:r>
    </w:p>
    <w:p w:rsidR="009F4472" w:rsidRDefault="009F4472" w:rsidP="00DE70B8">
      <w:pPr>
        <w:rPr>
          <w:rFonts w:ascii="Constantia" w:hAnsi="Constantia"/>
        </w:rPr>
      </w:pP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Please print exactly how you would like your names to appear on the ballot:</w:t>
      </w: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</w:t>
      </w: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Please attach a copy of your platform or campaign issues, which the Elections Committee will use only to help prepare questions for a debate, if one is scheduled.</w:t>
      </w:r>
    </w:p>
    <w:p w:rsidR="009F4472" w:rsidRDefault="009F4472" w:rsidP="00DE70B8">
      <w:pPr>
        <w:rPr>
          <w:rFonts w:ascii="Constantia" w:hAnsi="Constantia"/>
        </w:rPr>
      </w:pP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Please submit this form to the Registrar and Dean of Students</w:t>
      </w:r>
      <w:r w:rsidR="000E4346">
        <w:rPr>
          <w:rFonts w:ascii="Constantia" w:hAnsi="Constantia"/>
        </w:rPr>
        <w:t xml:space="preserve"> </w:t>
      </w:r>
      <w:r>
        <w:rPr>
          <w:rFonts w:ascii="Constantia" w:hAnsi="Constantia"/>
        </w:rPr>
        <w:t>to verify your eligibility for candidacy.</w:t>
      </w:r>
    </w:p>
    <w:p w:rsidR="009F4472" w:rsidRDefault="009F4472" w:rsidP="00DE70B8">
      <w:pPr>
        <w:rPr>
          <w:rFonts w:ascii="Constantia" w:hAnsi="Constantia"/>
        </w:rPr>
      </w:pP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REGISTRAR:  Please submit a signature below to verify that both students listed above are neither on academic probation nor in their first semester at Gustavus.</w:t>
      </w: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Signature:  ___________________________________________________________</w:t>
      </w:r>
      <w:r>
        <w:rPr>
          <w:rFonts w:ascii="Constantia" w:hAnsi="Constantia"/>
        </w:rPr>
        <w:tab/>
        <w:t>Date:  __________</w:t>
      </w:r>
    </w:p>
    <w:p w:rsidR="009F4472" w:rsidRDefault="009F4472" w:rsidP="00DE70B8">
      <w:pPr>
        <w:rPr>
          <w:rFonts w:ascii="Constantia" w:hAnsi="Constantia"/>
        </w:rPr>
      </w:pPr>
    </w:p>
    <w:p w:rsidR="009F4472" w:rsidRDefault="009F4472" w:rsidP="00DE70B8">
      <w:pPr>
        <w:rPr>
          <w:rFonts w:ascii="Constantia" w:hAnsi="Constantia"/>
        </w:rPr>
      </w:pPr>
      <w:r>
        <w:rPr>
          <w:rFonts w:ascii="Constantia" w:hAnsi="Constantia"/>
        </w:rPr>
        <w:t>DEAN OF STUDENTS:  Please submit a signature below to verify that both students listed above are not on disciplinary probation.</w:t>
      </w:r>
    </w:p>
    <w:p w:rsidR="009F4472" w:rsidRDefault="009F4472" w:rsidP="009F4472">
      <w:pPr>
        <w:rPr>
          <w:rFonts w:ascii="Constantia" w:hAnsi="Constantia"/>
        </w:rPr>
      </w:pPr>
      <w:r>
        <w:rPr>
          <w:rFonts w:ascii="Constantia" w:hAnsi="Constantia"/>
        </w:rPr>
        <w:t>Signature:  ___________________________________________________________</w:t>
      </w:r>
      <w:r>
        <w:rPr>
          <w:rFonts w:ascii="Constantia" w:hAnsi="Constantia"/>
        </w:rPr>
        <w:tab/>
        <w:t>Date:  __________</w:t>
      </w:r>
    </w:p>
    <w:p w:rsidR="009F4472" w:rsidRDefault="009F4472" w:rsidP="00DE70B8">
      <w:pPr>
        <w:rPr>
          <w:rFonts w:ascii="Constantia" w:hAnsi="Constantia"/>
        </w:rPr>
      </w:pPr>
    </w:p>
    <w:p w:rsidR="000E4346" w:rsidRPr="009F4472" w:rsidRDefault="000E4346" w:rsidP="00DE70B8">
      <w:pPr>
        <w:rPr>
          <w:rFonts w:ascii="Constantia" w:hAnsi="Constantia"/>
        </w:rPr>
      </w:pPr>
      <w:r>
        <w:rPr>
          <w:rFonts w:ascii="Constantia" w:hAnsi="Constantia"/>
        </w:rPr>
        <w:t xml:space="preserve">CANDIDATES:  Once this form is completed, please submit it to the Dean of Students Office by </w:t>
      </w:r>
      <w:r w:rsidR="003D3315">
        <w:rPr>
          <w:rFonts w:ascii="Constantia" w:hAnsi="Constantia"/>
        </w:rPr>
        <w:t xml:space="preserve">4 pm on </w:t>
      </w:r>
      <w:r>
        <w:rPr>
          <w:rFonts w:ascii="Constantia" w:hAnsi="Constantia"/>
        </w:rPr>
        <w:t xml:space="preserve">Monday, February </w:t>
      </w:r>
      <w:r w:rsidR="003D3315">
        <w:rPr>
          <w:rFonts w:ascii="Constantia" w:hAnsi="Constantia"/>
        </w:rPr>
        <w:t xml:space="preserve">15.  Any questions </w:t>
      </w:r>
      <w:proofErr w:type="gramStart"/>
      <w:r w:rsidR="003D3315">
        <w:rPr>
          <w:rFonts w:ascii="Constantia" w:hAnsi="Constantia"/>
        </w:rPr>
        <w:t>may be submitted</w:t>
      </w:r>
      <w:proofErr w:type="gramEnd"/>
      <w:r w:rsidR="003D3315">
        <w:rPr>
          <w:rFonts w:ascii="Constantia" w:hAnsi="Constantia"/>
        </w:rPr>
        <w:t xml:space="preserve"> to Ombudsman and Elections Chair Nick Harper.</w:t>
      </w:r>
    </w:p>
    <w:sectPr w:rsidR="000E4346" w:rsidRPr="009F4472" w:rsidSect="00DC63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057C"/>
    <w:rsid w:val="000255F7"/>
    <w:rsid w:val="000D6B18"/>
    <w:rsid w:val="000E4346"/>
    <w:rsid w:val="00143037"/>
    <w:rsid w:val="00185CAB"/>
    <w:rsid w:val="001A674D"/>
    <w:rsid w:val="001E415C"/>
    <w:rsid w:val="0021694A"/>
    <w:rsid w:val="0035169A"/>
    <w:rsid w:val="003A270B"/>
    <w:rsid w:val="003D3315"/>
    <w:rsid w:val="003F08C0"/>
    <w:rsid w:val="004267EA"/>
    <w:rsid w:val="004F14FD"/>
    <w:rsid w:val="00564B41"/>
    <w:rsid w:val="005F5B15"/>
    <w:rsid w:val="005F66A2"/>
    <w:rsid w:val="0063057C"/>
    <w:rsid w:val="006408E3"/>
    <w:rsid w:val="00672952"/>
    <w:rsid w:val="00677A8A"/>
    <w:rsid w:val="007323F5"/>
    <w:rsid w:val="00742EA7"/>
    <w:rsid w:val="00770AF5"/>
    <w:rsid w:val="007F7AA6"/>
    <w:rsid w:val="00874563"/>
    <w:rsid w:val="008A1908"/>
    <w:rsid w:val="008C0AD0"/>
    <w:rsid w:val="009847EE"/>
    <w:rsid w:val="009B0C11"/>
    <w:rsid w:val="009C71FF"/>
    <w:rsid w:val="009F4472"/>
    <w:rsid w:val="00A51A24"/>
    <w:rsid w:val="00AC5163"/>
    <w:rsid w:val="00AC6739"/>
    <w:rsid w:val="00BC74A0"/>
    <w:rsid w:val="00C173BD"/>
    <w:rsid w:val="00C4250E"/>
    <w:rsid w:val="00C81DE5"/>
    <w:rsid w:val="00CB3BC9"/>
    <w:rsid w:val="00CE7821"/>
    <w:rsid w:val="00D81347"/>
    <w:rsid w:val="00DB61BF"/>
    <w:rsid w:val="00DC638B"/>
    <w:rsid w:val="00DE70B8"/>
    <w:rsid w:val="00E01489"/>
    <w:rsid w:val="00EA5AD0"/>
    <w:rsid w:val="00F21681"/>
    <w:rsid w:val="00F50DEC"/>
    <w:rsid w:val="00F72771"/>
    <w:rsid w:val="00F80272"/>
    <w:rsid w:val="00F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5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Harper</dc:creator>
  <cp:lastModifiedBy>Nick Harper</cp:lastModifiedBy>
  <cp:revision>4</cp:revision>
  <dcterms:created xsi:type="dcterms:W3CDTF">2010-02-06T00:41:00Z</dcterms:created>
  <dcterms:modified xsi:type="dcterms:W3CDTF">2010-02-06T00:47:00Z</dcterms:modified>
</cp:coreProperties>
</file>